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F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 xml:space="preserve">For Filipino families, </w:t>
      </w:r>
      <w:proofErr w:type="spellStart"/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parols</w:t>
      </w:r>
      <w:proofErr w:type="spellEnd"/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 xml:space="preserve"> (stars) are the ultimate holiday decorations! Christmas culminates in a big parade in which everyone shows off their fringed stars. </w:t>
      </w:r>
    </w:p>
    <w:p w:rsidR="00AB7D9F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>
        <w:rPr>
          <w:noProof/>
        </w:rPr>
        <w:drawing>
          <wp:inline distT="0" distB="0" distL="0" distR="0" wp14:anchorId="4D102E99" wp14:editId="475E1F37">
            <wp:extent cx="2468245" cy="1851025"/>
            <wp:effectExtent l="0" t="0" r="8255" b="0"/>
            <wp:docPr id="1" name="Picture 1" descr="http://t3.gstatic.com/images?q=tbn:ANd9GcSSWwpMTJmG_NrtQ112KxkQAwEYb6P8z4DLBcVR1l0ON3Y2Eq7a:cdn.instructables.com/F4O/NK83/FY3KNRCQ/F4ONK83FY3KNRCQ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SWwpMTJmG_NrtQ112KxkQAwEYb6P8z4DLBcVR1l0ON3Y2Eq7a:cdn.instructables.com/F4O/NK83/FY3KNRCQ/F4ONK83FY3KNRCQ.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363636"/>
          <w:sz w:val="20"/>
          <w:szCs w:val="20"/>
        </w:rPr>
        <w:t xml:space="preserve">         </w:t>
      </w:r>
      <w:r>
        <w:rPr>
          <w:noProof/>
        </w:rPr>
        <w:drawing>
          <wp:inline distT="0" distB="0" distL="0" distR="0" wp14:anchorId="0C7908D1" wp14:editId="3E394402">
            <wp:extent cx="1744345" cy="2620010"/>
            <wp:effectExtent l="0" t="0" r="8255" b="8890"/>
            <wp:docPr id="2" name="Picture 2" descr="http://t2.gstatic.com/images?q=tbn:ANd9GcSSJ4ybtiryKdeinoDGmfCWA4mAna5XqWYDWhg6rZkPwq5_k4UK:funfamilycrafts.com/wp-content/uploads/2013/11/santa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SJ4ybtiryKdeinoDGmfCWA4mAna5XqWYDWhg6rZkPwq5_k4UK:funfamilycrafts.com/wp-content/uploads/2013/11/santa-s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9F" w:rsidRPr="006A7D92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363636"/>
          <w:sz w:val="20"/>
          <w:szCs w:val="20"/>
        </w:rPr>
        <w:t xml:space="preserve">They can be decorative on one side but </w:t>
      </w:r>
      <w:proofErr w:type="spellStart"/>
      <w:r>
        <w:rPr>
          <w:rFonts w:ascii="inherit" w:eastAsia="Times New Roman" w:hAnsi="inherit" w:cs="Times New Roman"/>
          <w:color w:val="363636"/>
          <w:sz w:val="20"/>
          <w:szCs w:val="20"/>
        </w:rPr>
        <w:t>he</w:t>
      </w:r>
      <w:proofErr w:type="spellEnd"/>
      <w:r>
        <w:rPr>
          <w:rFonts w:ascii="inherit" w:eastAsia="Times New Roman" w:hAnsi="inherit" w:cs="Times New Roman"/>
          <w:color w:val="363636"/>
          <w:sz w:val="20"/>
          <w:szCs w:val="20"/>
        </w:rPr>
        <w:t xml:space="preserve"> other side has to have the writing.</w:t>
      </w:r>
    </w:p>
    <w:p w:rsidR="00AB7D9F" w:rsidRPr="006A7D92" w:rsidRDefault="00AB7D9F" w:rsidP="00AB7D9F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 w:val="26"/>
          <w:szCs w:val="26"/>
        </w:rPr>
      </w:pPr>
      <w:r w:rsidRPr="006A7D92">
        <w:rPr>
          <w:rFonts w:ascii="Arial" w:eastAsia="Times New Roman" w:hAnsi="Arial" w:cs="Arial"/>
          <w:b/>
          <w:bCs/>
          <w:color w:val="363636"/>
          <w:sz w:val="26"/>
          <w:szCs w:val="26"/>
        </w:rPr>
        <w:t>What You Need: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Colored tissue paper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Graph paper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Scrap yarn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Craft glue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Newspaper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Pen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Ruler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Five identical 8½“ chopsticks or thin wooden dowels cut to 8½“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Thin string or wire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Scissors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Shiny star appliqué (optional)</w:t>
      </w:r>
    </w:p>
    <w:p w:rsidR="00AB7D9F" w:rsidRPr="006A7D92" w:rsidRDefault="00AB7D9F" w:rsidP="00AB7D9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Non-toxic markers (optional)</w:t>
      </w:r>
    </w:p>
    <w:p w:rsidR="00AB7D9F" w:rsidRPr="006A7D92" w:rsidRDefault="00AB7D9F" w:rsidP="00AB7D9F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 w:val="26"/>
          <w:szCs w:val="26"/>
        </w:rPr>
      </w:pPr>
      <w:r w:rsidRPr="006A7D92">
        <w:rPr>
          <w:rFonts w:ascii="Arial" w:eastAsia="Times New Roman" w:hAnsi="Arial" w:cs="Arial"/>
          <w:b/>
          <w:bCs/>
          <w:color w:val="363636"/>
          <w:sz w:val="26"/>
          <w:szCs w:val="26"/>
        </w:rPr>
        <w:t>What You Do: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On the graph paper, have your child draw a five pointed star, with each 9" long.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Ask your child to lay the chopsticks on top of the pattern.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Tie the chopsticks together at each of the 5 points.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Help your child to make a loop at the top point for hanging.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Tie the 5 additional points where the dowels intersect together.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Now have your child cut out two 9” square pieces of tissue paper.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Cover your work surface with newspaper.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lastRenderedPageBreak/>
        <w:t>Invite your child to apply craft glue to the entire top surface of the star.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Show your child how to place one tissue paper square over the star, covering all points, and pressing gently into place.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Let the glue dry.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Have your child cut away excess tissue paper.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Switch to a clean sheet of newspaper.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Ask turn the star</w:t>
      </w:r>
      <w:r>
        <w:rPr>
          <w:rFonts w:ascii="inherit" w:eastAsia="Times New Roman" w:hAnsi="inherit" w:cs="Times New Roman"/>
          <w:color w:val="363636"/>
          <w:sz w:val="20"/>
          <w:szCs w:val="20"/>
        </w:rPr>
        <w:t>t</w:t>
      </w: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 xml:space="preserve"> </w:t>
      </w:r>
      <w:proofErr w:type="gramStart"/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over,</w:t>
      </w:r>
      <w:proofErr w:type="gramEnd"/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 xml:space="preserve"> and repeat steps 8 through 11.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Apply your star appliqués in the center of each side if desired. Use a very small amount of glue.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Instruct your child to cut three 3” lengths of scrap yarn, and fold in half.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Tie off your tassel at the folded end, and glue tie to one point of the star.</w:t>
      </w:r>
    </w:p>
    <w:p w:rsidR="00AB7D9F" w:rsidRPr="006A7D92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Repeat Step 16 four times, until you have a tassel at each point.</w:t>
      </w:r>
    </w:p>
    <w:p w:rsidR="00AB7D9F" w:rsidRDefault="00AB7D9F" w:rsidP="00AB7D9F">
      <w:pPr>
        <w:numPr>
          <w:ilvl w:val="0"/>
          <w:numId w:val="2"/>
        </w:numPr>
        <w:shd w:val="clear" w:color="auto" w:fill="FFFFFF"/>
        <w:spacing w:after="240" w:line="270" w:lineRule="atLeast"/>
        <w:ind w:left="510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6A7D92">
        <w:rPr>
          <w:rFonts w:ascii="inherit" w:eastAsia="Times New Roman" w:hAnsi="inherit" w:cs="Times New Roman"/>
          <w:color w:val="363636"/>
          <w:sz w:val="20"/>
          <w:szCs w:val="20"/>
        </w:rPr>
        <w:t>With your family, choose a place of honor to hang the star.</w:t>
      </w:r>
    </w:p>
    <w:p w:rsidR="00AB7D9F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b/>
          <w:color w:val="363636"/>
          <w:sz w:val="20"/>
          <w:szCs w:val="20"/>
        </w:rPr>
      </w:pPr>
      <w:r w:rsidRPr="00AB7D9F">
        <w:rPr>
          <w:rFonts w:ascii="inherit" w:eastAsia="Times New Roman" w:hAnsi="inherit" w:cs="Times New Roman"/>
          <w:b/>
          <w:color w:val="363636"/>
          <w:sz w:val="20"/>
          <w:szCs w:val="20"/>
        </w:rPr>
        <w:t xml:space="preserve">For the </w:t>
      </w:r>
      <w:r>
        <w:rPr>
          <w:rFonts w:ascii="inherit" w:eastAsia="Times New Roman" w:hAnsi="inherit" w:cs="Times New Roman"/>
          <w:b/>
          <w:color w:val="363636"/>
          <w:sz w:val="20"/>
          <w:szCs w:val="20"/>
        </w:rPr>
        <w:t>Written P</w:t>
      </w:r>
      <w:r w:rsidRPr="00AB7D9F">
        <w:rPr>
          <w:rFonts w:ascii="inherit" w:eastAsia="Times New Roman" w:hAnsi="inherit" w:cs="Times New Roman"/>
          <w:b/>
          <w:color w:val="363636"/>
          <w:sz w:val="20"/>
          <w:szCs w:val="20"/>
        </w:rPr>
        <w:t>ortion</w:t>
      </w:r>
    </w:p>
    <w:p w:rsidR="00AB7D9F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 w:rsidRPr="00AB7D9F">
        <w:rPr>
          <w:rFonts w:ascii="inherit" w:eastAsia="Times New Roman" w:hAnsi="inherit" w:cs="Times New Roman"/>
          <w:color w:val="363636"/>
          <w:sz w:val="20"/>
          <w:szCs w:val="20"/>
        </w:rPr>
        <w:t xml:space="preserve">Take </w:t>
      </w:r>
      <w:r>
        <w:rPr>
          <w:rFonts w:ascii="inherit" w:eastAsia="Times New Roman" w:hAnsi="inherit" w:cs="Times New Roman"/>
          <w:color w:val="363636"/>
          <w:sz w:val="20"/>
          <w:szCs w:val="20"/>
        </w:rPr>
        <w:t>whatever excerpt from a holiday story and customize it and make it your own.</w:t>
      </w:r>
    </w:p>
    <w:p w:rsidR="00AB7D9F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363636"/>
          <w:sz w:val="20"/>
          <w:szCs w:val="20"/>
        </w:rPr>
        <w:t xml:space="preserve">Or, creatively write a holiday cheer. </w:t>
      </w:r>
    </w:p>
    <w:p w:rsidR="00AB7D9F" w:rsidRDefault="00AB7D9F" w:rsidP="00AB7D9F">
      <w:pPr>
        <w:shd w:val="clear" w:color="auto" w:fill="FFFFFF"/>
        <w:spacing w:after="240" w:line="270" w:lineRule="atLeast"/>
        <w:textAlignment w:val="baseline"/>
        <w:rPr>
          <w:noProof/>
        </w:rPr>
      </w:pPr>
      <w:r>
        <w:rPr>
          <w:rFonts w:ascii="inherit" w:eastAsia="Times New Roman" w:hAnsi="inherit" w:cs="Times New Roman"/>
          <w:color w:val="363636"/>
          <w:sz w:val="20"/>
          <w:szCs w:val="20"/>
        </w:rPr>
        <w:t>Write a holiday poem.</w:t>
      </w:r>
      <w:r w:rsidR="00C93CB7">
        <w:rPr>
          <w:rFonts w:ascii="inherit" w:eastAsia="Times New Roman" w:hAnsi="inherit" w:cs="Times New Roman"/>
          <w:color w:val="363636"/>
          <w:sz w:val="20"/>
          <w:szCs w:val="20"/>
        </w:rPr>
        <w:t xml:space="preserve"> </w:t>
      </w:r>
      <w:r>
        <w:rPr>
          <w:rFonts w:ascii="inherit" w:eastAsia="Times New Roman" w:hAnsi="inherit" w:cs="Times New Roman"/>
          <w:color w:val="363636"/>
          <w:sz w:val="20"/>
          <w:szCs w:val="20"/>
        </w:rPr>
        <w:t>Create an Acrostic poem with a festive word or your name.</w:t>
      </w:r>
      <w:r w:rsidRPr="00AB7D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757972" wp14:editId="7590B5D7">
            <wp:extent cx="942449" cy="1152925"/>
            <wp:effectExtent l="0" t="0" r="0" b="9525"/>
            <wp:docPr id="3" name="Picture 3" descr="Winter and Snow Acrostic Poem Snow Globe Poetry Templates and Lesson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 and Snow Acrostic Poem Snow Globe Poetry Templates and Lesson Pl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30" cy="11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B7" w:rsidRDefault="00C93CB7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>
        <w:rPr>
          <w:noProof/>
        </w:rPr>
        <w:t>Whatever you chose to do …it should be on your ornament. If you want to get creative with the ornament, you can, it does not have to be a star only…any festive shape will do.</w:t>
      </w:r>
      <w:bookmarkStart w:id="0" w:name="_GoBack"/>
      <w:bookmarkEnd w:id="0"/>
    </w:p>
    <w:p w:rsidR="00AB7D9F" w:rsidRPr="006A7D92" w:rsidRDefault="00AB7D9F" w:rsidP="00AB7D9F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363636"/>
          <w:sz w:val="20"/>
          <w:szCs w:val="20"/>
        </w:rPr>
        <w:t>I will totally check for plagiarism!!! Beware!</w:t>
      </w:r>
    </w:p>
    <w:p w:rsidR="00C822D5" w:rsidRDefault="00C93CB7"/>
    <w:sectPr w:rsidR="00C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2E"/>
    <w:multiLevelType w:val="multilevel"/>
    <w:tmpl w:val="15F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20C3D"/>
    <w:multiLevelType w:val="multilevel"/>
    <w:tmpl w:val="4FC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9F"/>
    <w:rsid w:val="005178E5"/>
    <w:rsid w:val="00A94D67"/>
    <w:rsid w:val="00AB7D9F"/>
    <w:rsid w:val="00C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2014-12-05T14:53:00Z</dcterms:created>
  <dcterms:modified xsi:type="dcterms:W3CDTF">2014-12-05T15:14:00Z</dcterms:modified>
</cp:coreProperties>
</file>